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E60" w:rsidRDefault="00135E60"/>
    <w:p w:rsidR="00DA3F5A" w:rsidRPr="00DA3F5A" w:rsidRDefault="00DA3F5A" w:rsidP="00DA3F5A">
      <w:pPr>
        <w:jc w:val="center"/>
        <w:rPr>
          <w:b/>
          <w:bCs/>
          <w:sz w:val="32"/>
          <w:szCs w:val="32"/>
        </w:rPr>
      </w:pPr>
      <w:r w:rsidRPr="00DA3F5A">
        <w:rPr>
          <w:b/>
          <w:bCs/>
          <w:sz w:val="32"/>
          <w:szCs w:val="32"/>
        </w:rPr>
        <w:t>Potential STWG Topics</w:t>
      </w:r>
    </w:p>
    <w:p w:rsidR="00DA3F5A" w:rsidRPr="00DA3F5A" w:rsidRDefault="00DA3F5A" w:rsidP="00DA3F5A">
      <w:pPr>
        <w:jc w:val="center"/>
        <w:rPr>
          <w:b/>
          <w:bCs/>
          <w:sz w:val="32"/>
          <w:szCs w:val="32"/>
        </w:rPr>
      </w:pPr>
      <w:r w:rsidRPr="00DA3F5A">
        <w:rPr>
          <w:b/>
          <w:bCs/>
          <w:sz w:val="32"/>
          <w:szCs w:val="32"/>
        </w:rPr>
        <w:t>2025</w:t>
      </w:r>
    </w:p>
    <w:p w:rsidR="00DA3F5A" w:rsidRDefault="00DA3F5A"/>
    <w:p w:rsidR="00C60A84" w:rsidRDefault="00DA3F5A">
      <w:r>
        <w:t xml:space="preserve">  </w:t>
      </w:r>
    </w:p>
    <w:p w:rsidR="00C60A84" w:rsidRDefault="00C60A84">
      <w:r>
        <w:t xml:space="preserve">Agricultural Soil Carbon, Crop Rotations </w:t>
      </w:r>
    </w:p>
    <w:p w:rsidR="00C60A84" w:rsidRDefault="00C60A84"/>
    <w:p w:rsidR="00C60A84" w:rsidRDefault="00C60A84">
      <w:r>
        <w:t xml:space="preserve">Nitrous Oxide – Soil, Ditch Management, </w:t>
      </w:r>
      <w:r w:rsidR="00DA3F5A">
        <w:t xml:space="preserve">and </w:t>
      </w:r>
      <w:r>
        <w:t>Groundwater</w:t>
      </w:r>
    </w:p>
    <w:p w:rsidR="00C60A84" w:rsidRDefault="00C60A84"/>
    <w:p w:rsidR="00C60A84" w:rsidRDefault="00C60A84">
      <w:r>
        <w:t xml:space="preserve">Small Nuclear Power Plants </w:t>
      </w:r>
      <w:r w:rsidR="00DA3F5A">
        <w:t>(perhaps co-hosted with other Working Groups)</w:t>
      </w:r>
    </w:p>
    <w:p w:rsidR="00C60A84" w:rsidRDefault="00C60A84"/>
    <w:p w:rsidR="00DA3F5A" w:rsidRDefault="00DA3F5A">
      <w:r>
        <w:t>Others?</w:t>
      </w:r>
    </w:p>
    <w:p w:rsidR="00DA3F5A" w:rsidRDefault="00DA3F5A"/>
    <w:p w:rsidR="00DA3F5A" w:rsidRDefault="00DA3F5A">
      <w:r>
        <w:t>_______</w:t>
      </w:r>
    </w:p>
    <w:p w:rsidR="00DA3F5A" w:rsidRDefault="00DA3F5A"/>
    <w:p w:rsidR="00223DDC" w:rsidRPr="00223DDC" w:rsidRDefault="00DA3F5A" w:rsidP="00223DDC">
      <w:pPr>
        <w:jc w:val="center"/>
        <w:rPr>
          <w:sz w:val="32"/>
          <w:szCs w:val="32"/>
        </w:rPr>
      </w:pPr>
      <w:r w:rsidRPr="00223DDC">
        <w:rPr>
          <w:b/>
          <w:bCs/>
          <w:sz w:val="32"/>
          <w:szCs w:val="32"/>
        </w:rPr>
        <w:t>Proposed Meeting Dates</w:t>
      </w:r>
      <w:r w:rsidRPr="00223DDC">
        <w:rPr>
          <w:sz w:val="32"/>
          <w:szCs w:val="32"/>
        </w:rPr>
        <w:t xml:space="preserve"> </w:t>
      </w:r>
    </w:p>
    <w:p w:rsidR="00DA3F5A" w:rsidRDefault="00DA3F5A" w:rsidP="00223DDC">
      <w:pPr>
        <w:jc w:val="center"/>
      </w:pPr>
      <w:r>
        <w:t>(</w:t>
      </w:r>
      <w:r>
        <w:t>some exceptions</w:t>
      </w:r>
      <w:r>
        <w:t xml:space="preserve"> from 3</w:t>
      </w:r>
      <w:r w:rsidRPr="00DA3F5A">
        <w:rPr>
          <w:vertAlign w:val="superscript"/>
        </w:rPr>
        <w:t>rd</w:t>
      </w:r>
      <w:r>
        <w:t xml:space="preserve"> Friday of the Month)</w:t>
      </w:r>
    </w:p>
    <w:p w:rsidR="00223DDC" w:rsidRDefault="00223DDC"/>
    <w:p w:rsidR="00DA3F5A" w:rsidRPr="00223DDC" w:rsidRDefault="00223DDC">
      <w:pPr>
        <w:rPr>
          <w:i/>
          <w:iCs/>
        </w:rPr>
      </w:pPr>
      <w:r w:rsidRPr="00223DDC">
        <w:rPr>
          <w:i/>
          <w:iCs/>
        </w:rPr>
        <w:t>All meetings from 1-2:30 pm</w:t>
      </w:r>
    </w:p>
    <w:p w:rsidR="00223DDC" w:rsidRDefault="00223DDC"/>
    <w:p w:rsidR="00DA3F5A" w:rsidRDefault="00DA3F5A">
      <w:r>
        <w:t>January 24, 2025</w:t>
      </w:r>
    </w:p>
    <w:p w:rsidR="00DA3F5A" w:rsidRDefault="00DA3F5A">
      <w:r>
        <w:t>February 21, 2025</w:t>
      </w:r>
    </w:p>
    <w:p w:rsidR="00DA3F5A" w:rsidRDefault="00DA3F5A">
      <w:r>
        <w:t>March 21, 2025</w:t>
      </w:r>
    </w:p>
    <w:p w:rsidR="00DA3F5A" w:rsidRDefault="00DA3F5A">
      <w:r>
        <w:t>April 25, 2025</w:t>
      </w:r>
    </w:p>
    <w:p w:rsidR="00DA3F5A" w:rsidRDefault="00DA3F5A">
      <w:r>
        <w:t>June 20, 2025</w:t>
      </w:r>
    </w:p>
    <w:p w:rsidR="00DA3F5A" w:rsidRDefault="00DA3F5A">
      <w:r>
        <w:t>August 15, 2025</w:t>
      </w:r>
    </w:p>
    <w:p w:rsidR="00DA3F5A" w:rsidRDefault="00DA3F5A">
      <w:r>
        <w:t>September 19, 2025</w:t>
      </w:r>
    </w:p>
    <w:p w:rsidR="00DA3F5A" w:rsidRDefault="00DA3F5A">
      <w:r>
        <w:t>October 17, 2025</w:t>
      </w:r>
    </w:p>
    <w:p w:rsidR="00DA3F5A" w:rsidRDefault="00DA3F5A">
      <w:r>
        <w:t>November 21, 2025</w:t>
      </w:r>
    </w:p>
    <w:p w:rsidR="00430A04" w:rsidRDefault="00430A04"/>
    <w:p w:rsidR="00DA3F5A" w:rsidRDefault="00DA3F5A">
      <w:r>
        <w:t>(No proposed meetings in May, July, and December)</w:t>
      </w:r>
    </w:p>
    <w:p w:rsidR="00DA3F5A" w:rsidRDefault="00DA3F5A"/>
    <w:p w:rsidR="00DA3F5A" w:rsidRDefault="00DA3F5A"/>
    <w:p w:rsidR="00C60A84" w:rsidRDefault="00C60A84"/>
    <w:sectPr w:rsidR="00C60A84" w:rsidSect="00152B6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B15" w:rsidRDefault="00584B15" w:rsidP="00DA3F5A">
      <w:r>
        <w:separator/>
      </w:r>
    </w:p>
  </w:endnote>
  <w:endnote w:type="continuationSeparator" w:id="0">
    <w:p w:rsidR="00584B15" w:rsidRDefault="00584B15" w:rsidP="00DA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B15" w:rsidRDefault="00584B15" w:rsidP="00DA3F5A">
      <w:r>
        <w:separator/>
      </w:r>
    </w:p>
  </w:footnote>
  <w:footnote w:type="continuationSeparator" w:id="0">
    <w:p w:rsidR="00584B15" w:rsidRDefault="00584B15" w:rsidP="00DA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F5A" w:rsidRPr="00DA3F5A" w:rsidRDefault="00DA3F5A">
    <w:pPr>
      <w:pStyle w:val="Header"/>
      <w:rPr>
        <w:color w:val="FF0000"/>
      </w:rPr>
    </w:pPr>
    <w:r w:rsidRPr="00DA3F5A">
      <w:rPr>
        <w:color w:val="FF0000"/>
      </w:rPr>
      <w:t>DRAFT 10.8.24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4"/>
    <w:rsid w:val="00030ECD"/>
    <w:rsid w:val="00087F80"/>
    <w:rsid w:val="00135E60"/>
    <w:rsid w:val="00152B69"/>
    <w:rsid w:val="00223DDC"/>
    <w:rsid w:val="00430A04"/>
    <w:rsid w:val="00584B15"/>
    <w:rsid w:val="00802702"/>
    <w:rsid w:val="008C643B"/>
    <w:rsid w:val="00C60A84"/>
    <w:rsid w:val="00D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B9D97"/>
  <w15:chartTrackingRefBased/>
  <w15:docId w15:val="{B5B74886-C582-084F-B7A5-2C83E1A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F5A"/>
  </w:style>
  <w:style w:type="paragraph" w:styleId="Footer">
    <w:name w:val="footer"/>
    <w:basedOn w:val="Normal"/>
    <w:link w:val="FooterChar"/>
    <w:uiPriority w:val="99"/>
    <w:unhideWhenUsed/>
    <w:rsid w:val="00DA3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4</Order0>
    <Doc_Status xmlns="ee1e7348-9fdb-4116-b8ba-44b402f50e56">Archive</Doc_Status>
    <_x0049_D1 xmlns="ee1e7348-9fdb-4116-b8ba-44b402f50e56">98</_x0049_D1>
    <OutreachLocation xmlns="ee1e7348-9fdb-4116-b8ba-44b402f50e56" xsi:nil="true"/>
    <Meeting_x0020_Date xmlns="ee1e7348-9fdb-4116-b8ba-44b402f50e56">2024-10-18T04:00:00+00:00</Meeting_x0020_Date>
  </documentManagement>
</p:properties>
</file>

<file path=customXml/itemProps1.xml><?xml version="1.0" encoding="utf-8"?>
<ds:datastoreItem xmlns:ds="http://schemas.openxmlformats.org/officeDocument/2006/customXml" ds:itemID="{6D71C48E-FE99-4567-98BD-DCFF9FB6A880}"/>
</file>

<file path=customXml/itemProps2.xml><?xml version="1.0" encoding="utf-8"?>
<ds:datastoreItem xmlns:ds="http://schemas.openxmlformats.org/officeDocument/2006/customXml" ds:itemID="{32334D68-D3A6-4FE0-8C42-8F2D8DF97598}"/>
</file>

<file path=customXml/itemProps3.xml><?xml version="1.0" encoding="utf-8"?>
<ds:datastoreItem xmlns:ds="http://schemas.openxmlformats.org/officeDocument/2006/customXml" ds:itemID="{230F8DAF-E647-446F-95E6-69A7AD96A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STWG Topics 2025 DRAFT</dc:title>
  <dc:subject/>
  <dc:creator>Dave Nemazie</dc:creator>
  <cp:keywords/>
  <dc:description/>
  <cp:lastModifiedBy>Dave Nemazie</cp:lastModifiedBy>
  <cp:revision>4</cp:revision>
  <dcterms:created xsi:type="dcterms:W3CDTF">2024-10-18T01:18:00Z</dcterms:created>
  <dcterms:modified xsi:type="dcterms:W3CDTF">2024-10-18T01:19:00Z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